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5E499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56" w:type="dxa"/>
            <w:noWrap w:val="0"/>
            <w:vAlign w:val="center"/>
          </w:tcPr>
          <w:p w14:paraId="77F6F2F6">
            <w:pPr>
              <w:pStyle w:val="11"/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应 聘 报 名 表</w:t>
            </w:r>
          </w:p>
          <w:p w14:paraId="387E997A">
            <w:pPr>
              <w:pStyle w:val="11"/>
              <w:spacing w:before="218" w:beforeLines="70" w:after="31" w:afterLines="10"/>
              <w:textAlignment w:val="top"/>
              <w:rPr>
                <w:rFonts w:hint="eastAsia"/>
                <w:b/>
                <w:bCs/>
                <w:color w:val="FF0000"/>
                <w:spacing w:val="108"/>
                <w:kern w:val="40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Cs w:val="28"/>
              </w:rPr>
              <w:t>应聘岗位:</w:t>
            </w:r>
            <w:r>
              <w:rPr>
                <w:rFonts w:hint="eastAsia"/>
                <w:b/>
                <w:bCs/>
                <w:color w:val="auto"/>
                <w:szCs w:val="28"/>
                <w:lang w:val="en-US" w:eastAsia="zh-CN"/>
              </w:rPr>
              <w:t>光大永明人寿保险有限公司副总经理</w:t>
            </w:r>
            <w:r>
              <w:rPr>
                <w:rFonts w:hint="eastAsia"/>
                <w:b/>
                <w:bCs/>
                <w:color w:val="auto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color w:val="FF0000"/>
                <w:szCs w:val="28"/>
              </w:rPr>
              <w:t xml:space="preserve">                              </w:t>
            </w:r>
          </w:p>
        </w:tc>
      </w:tr>
    </w:tbl>
    <w:p w14:paraId="274CE25F">
      <w:pPr>
        <w:pStyle w:val="11"/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556FF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790D07AA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 w14:paraId="7A87A2FE">
            <w:pPr>
              <w:pStyle w:val="11"/>
              <w:kinsoku w:val="0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A0101_1_0"/>
            <w:bookmarkEnd w:id="0"/>
          </w:p>
        </w:tc>
        <w:tc>
          <w:tcPr>
            <w:tcW w:w="1063" w:type="dxa"/>
            <w:noWrap w:val="0"/>
            <w:vAlign w:val="center"/>
          </w:tcPr>
          <w:p w14:paraId="538E074B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 w14:paraId="0691A3C4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1" w:name="A0104_2_0"/>
            <w:bookmarkEnd w:id="1"/>
          </w:p>
        </w:tc>
        <w:tc>
          <w:tcPr>
            <w:tcW w:w="1315" w:type="dxa"/>
            <w:noWrap w:val="0"/>
            <w:vAlign w:val="center"/>
          </w:tcPr>
          <w:p w14:paraId="5BB07FAC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0AE8">
            <w:pPr>
              <w:pStyle w:val="11"/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2" w:name="A0107_3_0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105BE9A4">
            <w:pPr>
              <w:pStyle w:val="11"/>
              <w:jc w:val="center"/>
              <w:rPr>
                <w:rFonts w:hint="eastAsia"/>
                <w:sz w:val="24"/>
              </w:rPr>
            </w:pPr>
            <w:bookmarkStart w:id="3" w:name="P0192A_12_0"/>
            <w:bookmarkEnd w:id="3"/>
            <w:r>
              <w:rPr>
                <w:sz w:val="24"/>
              </w:rPr>
              <w:t>照  片</w:t>
            </w:r>
            <w:bookmarkStart w:id="15" w:name="_GoBack"/>
            <w:bookmarkEnd w:id="15"/>
          </w:p>
        </w:tc>
      </w:tr>
      <w:tr w14:paraId="389A7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1A3ED397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 w14:paraId="6FA805E4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4" w:name="A0117_4_0"/>
            <w:bookmarkEnd w:id="4"/>
          </w:p>
        </w:tc>
        <w:tc>
          <w:tcPr>
            <w:tcW w:w="1063" w:type="dxa"/>
            <w:noWrap w:val="0"/>
            <w:vAlign w:val="center"/>
          </w:tcPr>
          <w:p w14:paraId="47643CAB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  籍</w:t>
            </w:r>
          </w:p>
        </w:tc>
        <w:tc>
          <w:tcPr>
            <w:tcW w:w="1302" w:type="dxa"/>
            <w:noWrap w:val="0"/>
            <w:vAlign w:val="center"/>
          </w:tcPr>
          <w:p w14:paraId="4DE7E4EC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5761610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330" w:type="dxa"/>
            <w:noWrap w:val="0"/>
            <w:vAlign w:val="center"/>
          </w:tcPr>
          <w:p w14:paraId="542EB919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5" w:name="A0114_6_0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2DB23A7F">
            <w:pPr>
              <w:pStyle w:val="11"/>
              <w:jc w:val="center"/>
              <w:rPr>
                <w:sz w:val="24"/>
              </w:rPr>
            </w:pPr>
          </w:p>
        </w:tc>
      </w:tr>
      <w:tr w14:paraId="2A91C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4F44D4CC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14:paraId="2CEBB686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305" w:type="dxa"/>
            <w:noWrap w:val="0"/>
            <w:vAlign w:val="center"/>
          </w:tcPr>
          <w:p w14:paraId="6AE57511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6" w:name="A0144_7_0"/>
            <w:bookmarkEnd w:id="6"/>
          </w:p>
        </w:tc>
        <w:tc>
          <w:tcPr>
            <w:tcW w:w="1063" w:type="dxa"/>
            <w:noWrap w:val="0"/>
            <w:vAlign w:val="center"/>
          </w:tcPr>
          <w:p w14:paraId="5F995936"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FC010E7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 w14:paraId="39873784">
            <w:pPr>
              <w:pStyle w:val="11"/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7" w:name="A0134_8_0"/>
            <w:bookmarkEnd w:id="7"/>
          </w:p>
        </w:tc>
        <w:tc>
          <w:tcPr>
            <w:tcW w:w="1315" w:type="dxa"/>
            <w:noWrap w:val="0"/>
            <w:vAlign w:val="center"/>
          </w:tcPr>
          <w:p w14:paraId="7345AAD6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30" w:type="dxa"/>
            <w:noWrap w:val="0"/>
            <w:vAlign w:val="center"/>
          </w:tcPr>
          <w:p w14:paraId="5B21E2A4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8" w:name="A0127_9_0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2F351D25">
            <w:pPr>
              <w:pStyle w:val="11"/>
              <w:jc w:val="center"/>
              <w:rPr>
                <w:sz w:val="24"/>
              </w:rPr>
            </w:pPr>
          </w:p>
        </w:tc>
      </w:tr>
      <w:tr w14:paraId="5C932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230D4B36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2ADE6D3D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589472CC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3DAA435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0F70871F"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604A34D0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568A1F">
            <w:pPr>
              <w:pStyle w:val="11"/>
              <w:jc w:val="center"/>
              <w:rPr>
                <w:sz w:val="24"/>
              </w:rPr>
            </w:pPr>
          </w:p>
        </w:tc>
      </w:tr>
      <w:tr w14:paraId="5B14A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9393" w:type="dxa"/>
            <w:gridSpan w:val="8"/>
            <w:noWrap w:val="0"/>
            <w:vAlign w:val="center"/>
          </w:tcPr>
          <w:p w14:paraId="56AA4A5A">
            <w:pPr>
              <w:pStyle w:val="11"/>
              <w:spacing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薪酬预期： □服从光大薪酬安排</w:t>
            </w:r>
          </w:p>
          <w:p w14:paraId="28E391F8">
            <w:pPr>
              <w:pStyle w:val="11"/>
              <w:spacing w:line="320" w:lineRule="exact"/>
              <w:ind w:firstLine="1200" w:firstLineChars="500"/>
              <w:jc w:val="lef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4"/>
              </w:rPr>
              <w:t xml:space="preserve"> □不服从光大薪酬安排</w:t>
            </w:r>
            <w:r>
              <w:rPr>
                <w:rFonts w:hint="eastAsia"/>
                <w:sz w:val="21"/>
                <w:szCs w:val="21"/>
              </w:rPr>
              <w:t>（目前税前年薪：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万元</w:t>
            </w:r>
          </w:p>
          <w:p w14:paraId="15524ACE">
            <w:pPr>
              <w:pStyle w:val="11"/>
              <w:spacing w:line="320" w:lineRule="exact"/>
              <w:ind w:firstLine="1050" w:firstLineChars="5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期望税前年薪：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万元）</w:t>
            </w:r>
          </w:p>
          <w:p w14:paraId="019CF74E">
            <w:pPr>
              <w:pStyle w:val="11"/>
              <w:jc w:val="center"/>
              <w:rPr>
                <w:sz w:val="24"/>
              </w:rPr>
            </w:pPr>
          </w:p>
        </w:tc>
      </w:tr>
      <w:tr w14:paraId="36B52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3403AC9F">
            <w:pPr>
              <w:pStyle w:val="11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0C5D8C5B">
            <w:pPr>
              <w:pStyle w:val="11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56E8832B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1EA36DB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64DBF52">
            <w:pPr>
              <w:pStyle w:val="11"/>
              <w:tabs>
                <w:tab w:val="left" w:pos="362"/>
                <w:tab w:val="center" w:pos="1232"/>
              </w:tabs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66F81DC5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75B4871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94A17D8">
            <w:pPr>
              <w:pStyle w:val="11"/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1237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FC73209">
            <w:pPr>
              <w:pStyle w:val="11"/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5144F933">
            <w:pPr>
              <w:pStyle w:val="11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FAE4F76"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2A6CD9F2">
            <w:pPr>
              <w:pStyle w:val="11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8C8BC09">
            <w:pPr>
              <w:pStyle w:val="11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958F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F6C4628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70940B03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74F34A4D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63F7D30">
            <w:pPr>
              <w:pStyle w:val="11"/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13EFA0E9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D07973A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5FBBAED">
            <w:pPr>
              <w:pStyle w:val="11"/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CD08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252FB538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5C2EB7C5">
            <w:pPr>
              <w:pStyle w:val="11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7EA33D5"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7EA4DF8">
            <w:pPr>
              <w:pStyle w:val="11"/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646D1D3">
            <w:pPr>
              <w:pStyle w:val="11"/>
              <w:spacing w:line="300" w:lineRule="exact"/>
              <w:rPr>
                <w:rFonts w:hint="eastAsia"/>
                <w:sz w:val="24"/>
              </w:rPr>
            </w:pPr>
          </w:p>
        </w:tc>
      </w:tr>
      <w:tr w14:paraId="0B1DC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25" w:type="dxa"/>
            <w:gridSpan w:val="3"/>
            <w:noWrap w:val="0"/>
            <w:vAlign w:val="center"/>
          </w:tcPr>
          <w:p w14:paraId="20855918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现任职单位及职务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65CAB107">
            <w:pPr>
              <w:pStyle w:val="11"/>
              <w:spacing w:line="320" w:lineRule="exact"/>
              <w:rPr>
                <w:rFonts w:hint="default" w:eastAsia="宋体"/>
                <w:sz w:val="24"/>
                <w:lang w:val="en-US" w:eastAsia="zh-CN"/>
              </w:rPr>
            </w:pPr>
            <w:bookmarkStart w:id="9" w:name="A0215_17_0"/>
            <w:bookmarkEnd w:id="9"/>
          </w:p>
        </w:tc>
      </w:tr>
      <w:tr w14:paraId="5428F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25" w:type="dxa"/>
            <w:gridSpan w:val="3"/>
            <w:noWrap w:val="0"/>
            <w:vAlign w:val="center"/>
          </w:tcPr>
          <w:p w14:paraId="65DC7D1E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  方  式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3C96C839">
            <w:pPr>
              <w:pStyle w:val="11"/>
              <w:spacing w:line="320" w:lineRule="exact"/>
              <w:rPr>
                <w:rFonts w:hint="default" w:eastAsia="宋体"/>
                <w:sz w:val="24"/>
                <w:lang w:val="en-US" w:eastAsia="zh-CN"/>
              </w:rPr>
            </w:pPr>
            <w:bookmarkStart w:id="10" w:name="RMZW_18_0"/>
            <w:bookmarkEnd w:id="10"/>
          </w:p>
        </w:tc>
      </w:tr>
      <w:tr w14:paraId="61A9F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25" w:type="dxa"/>
            <w:gridSpan w:val="3"/>
            <w:noWrap w:val="0"/>
            <w:vAlign w:val="center"/>
          </w:tcPr>
          <w:p w14:paraId="4C71B513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 w14:paraId="1F20B3CB">
            <w:pPr>
              <w:pStyle w:val="11"/>
              <w:spacing w:line="320" w:lineRule="exact"/>
              <w:rPr>
                <w:rFonts w:hint="default" w:eastAsia="宋体"/>
                <w:sz w:val="24"/>
                <w:lang w:val="en-US" w:eastAsia="zh-CN"/>
              </w:rPr>
            </w:pPr>
            <w:bookmarkStart w:id="11" w:name="RMZW_19_0"/>
            <w:bookmarkEnd w:id="11"/>
          </w:p>
        </w:tc>
      </w:tr>
      <w:tr w14:paraId="044DB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4" w:hRule="exact"/>
        </w:trPr>
        <w:tc>
          <w:tcPr>
            <w:tcW w:w="784" w:type="dxa"/>
            <w:noWrap w:val="0"/>
            <w:vAlign w:val="center"/>
          </w:tcPr>
          <w:p w14:paraId="0C23B126">
            <w:pPr>
              <w:pStyle w:val="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26ED66B">
            <w:pPr>
              <w:pStyle w:val="11"/>
              <w:jc w:val="center"/>
              <w:rPr>
                <w:rFonts w:hint="eastAsia"/>
                <w:sz w:val="24"/>
              </w:rPr>
            </w:pPr>
          </w:p>
          <w:p w14:paraId="46B829F9">
            <w:pPr>
              <w:pStyle w:val="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0F8FE324">
            <w:pPr>
              <w:pStyle w:val="11"/>
              <w:jc w:val="center"/>
              <w:rPr>
                <w:rFonts w:hint="eastAsia"/>
                <w:sz w:val="24"/>
              </w:rPr>
            </w:pPr>
          </w:p>
          <w:p w14:paraId="18DDF5E8">
            <w:pPr>
              <w:pStyle w:val="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BD8F4EF">
            <w:pPr>
              <w:pStyle w:val="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01AE21A0">
            <w:pPr>
              <w:pStyle w:val="11"/>
              <w:spacing w:before="60" w:line="320" w:lineRule="exact"/>
              <w:ind w:right="100"/>
              <w:rPr>
                <w:rFonts w:hint="eastAsia"/>
                <w:sz w:val="24"/>
              </w:rPr>
            </w:pPr>
            <w:bookmarkStart w:id="12" w:name="A1701_20_0"/>
            <w:bookmarkEnd w:id="12"/>
          </w:p>
        </w:tc>
      </w:tr>
    </w:tbl>
    <w:p w14:paraId="79680B3C">
      <w:pPr>
        <w:pStyle w:val="11"/>
        <w:rPr>
          <w:rFonts w:hint="eastAsia"/>
          <w:sz w:val="24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145"/>
        <w:gridCol w:w="1276"/>
        <w:gridCol w:w="3892"/>
      </w:tblGrid>
      <w:tr w14:paraId="6420B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 w14:paraId="6A5EB3D6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14:paraId="10A2AD4D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14:paraId="01226CFF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14594C90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279902">
            <w:pPr>
              <w:pStyle w:val="11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3" w:name="A1401_21_0"/>
            <w:bookmarkEnd w:id="13"/>
          </w:p>
        </w:tc>
      </w:tr>
      <w:tr w14:paraId="118C8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noWrap w:val="0"/>
            <w:vAlign w:val="center"/>
          </w:tcPr>
          <w:p w14:paraId="0D285D65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47B98F55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15300BF2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343847F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17ABD55">
            <w:pPr>
              <w:pStyle w:val="11"/>
              <w:spacing w:line="320" w:lineRule="exact"/>
              <w:rPr>
                <w:sz w:val="24"/>
              </w:rPr>
            </w:pPr>
          </w:p>
        </w:tc>
      </w:tr>
      <w:tr w14:paraId="3344E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noWrap w:val="0"/>
            <w:vAlign w:val="center"/>
          </w:tcPr>
          <w:p w14:paraId="68118C79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近三年考核</w:t>
            </w:r>
          </w:p>
          <w:p w14:paraId="4503853E">
            <w:pPr>
              <w:pStyle w:val="11"/>
              <w:spacing w:line="32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702D3003">
            <w:pPr>
              <w:pStyle w:val="11"/>
              <w:spacing w:line="320" w:lineRule="exact"/>
              <w:rPr>
                <w:rFonts w:hint="eastAsia"/>
                <w:sz w:val="24"/>
                <w:lang w:val="en-US" w:eastAsia="zh-CN"/>
              </w:rPr>
            </w:pPr>
            <w:bookmarkStart w:id="14" w:name="RMLY_23_0"/>
            <w:bookmarkEnd w:id="14"/>
            <w:r>
              <w:rPr>
                <w:rFonts w:hint="eastAsia"/>
                <w:sz w:val="24"/>
                <w:lang w:val="en-US" w:eastAsia="zh-CN"/>
              </w:rPr>
              <w:t>2022年年度考核结论：</w:t>
            </w:r>
          </w:p>
          <w:p w14:paraId="17CFA5F9">
            <w:pPr>
              <w:pStyle w:val="11"/>
              <w:spacing w:line="320" w:lineRule="exact"/>
              <w:rPr>
                <w:rFonts w:hint="eastAsia"/>
                <w:sz w:val="24"/>
                <w:lang w:val="en-US" w:eastAsia="zh-CN"/>
              </w:rPr>
            </w:pPr>
          </w:p>
          <w:p w14:paraId="1BB3BE79">
            <w:pPr>
              <w:pStyle w:val="11"/>
              <w:spacing w:line="32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2023年年度考核结论：</w:t>
            </w:r>
          </w:p>
          <w:p w14:paraId="19CFF123">
            <w:pPr>
              <w:pStyle w:val="11"/>
              <w:spacing w:line="320" w:lineRule="exact"/>
              <w:rPr>
                <w:rFonts w:hint="eastAsia"/>
                <w:sz w:val="24"/>
                <w:lang w:val="en-US" w:eastAsia="zh-CN"/>
              </w:rPr>
            </w:pPr>
          </w:p>
          <w:p w14:paraId="0196625D">
            <w:pPr>
              <w:pStyle w:val="11"/>
              <w:spacing w:line="32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2024年年度考核结论：</w:t>
            </w:r>
          </w:p>
        </w:tc>
      </w:tr>
      <w:tr w14:paraId="64338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noWrap w:val="0"/>
            <w:vAlign w:val="center"/>
          </w:tcPr>
          <w:p w14:paraId="523040B7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679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67D94BBB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515A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 w14:paraId="21348CAE">
            <w:pPr>
              <w:pStyle w:val="11"/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家庭 </w:t>
            </w:r>
          </w:p>
          <w:p w14:paraId="4686EE88">
            <w:pPr>
              <w:pStyle w:val="11"/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主要 </w:t>
            </w:r>
          </w:p>
          <w:p w14:paraId="1A13B157">
            <w:pPr>
              <w:pStyle w:val="11"/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成员 </w:t>
            </w:r>
          </w:p>
          <w:p w14:paraId="02623291">
            <w:pPr>
              <w:pStyle w:val="11"/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  <w:p w14:paraId="289F7068">
            <w:pPr>
              <w:pStyle w:val="11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（父母、配偶、子女）</w:t>
            </w:r>
          </w:p>
        </w:tc>
        <w:tc>
          <w:tcPr>
            <w:tcW w:w="1092" w:type="dxa"/>
            <w:noWrap w:val="0"/>
            <w:vAlign w:val="center"/>
          </w:tcPr>
          <w:p w14:paraId="233B414A">
            <w:pPr>
              <w:pStyle w:val="11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0F879364">
            <w:pPr>
              <w:pStyle w:val="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45" w:type="dxa"/>
            <w:noWrap w:val="0"/>
            <w:vAlign w:val="center"/>
          </w:tcPr>
          <w:p w14:paraId="5CB05D6A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276" w:type="dxa"/>
            <w:noWrap w:val="0"/>
            <w:vAlign w:val="center"/>
          </w:tcPr>
          <w:p w14:paraId="0118F847">
            <w:pPr>
              <w:pStyle w:val="11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 籍</w:t>
            </w:r>
          </w:p>
        </w:tc>
        <w:tc>
          <w:tcPr>
            <w:tcW w:w="3892" w:type="dxa"/>
            <w:noWrap w:val="0"/>
            <w:vAlign w:val="center"/>
          </w:tcPr>
          <w:p w14:paraId="70C5C465">
            <w:pPr>
              <w:pStyle w:val="1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作/学 习 单 位 及 职 务</w:t>
            </w:r>
          </w:p>
        </w:tc>
      </w:tr>
      <w:tr w14:paraId="71093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92A6761">
            <w:pPr>
              <w:pStyle w:val="11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326A4FE5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673AD2AA">
            <w:pPr>
              <w:pStyle w:val="11"/>
              <w:kinsoku w:val="0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45" w:type="dxa"/>
            <w:noWrap w:val="0"/>
            <w:tcMar>
              <w:left w:w="0" w:type="dxa"/>
              <w:right w:w="0" w:type="dxa"/>
            </w:tcMar>
            <w:vAlign w:val="center"/>
          </w:tcPr>
          <w:p w14:paraId="749A0B10">
            <w:pPr>
              <w:pStyle w:val="11"/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0" w:type="dxa"/>
              <w:right w:w="0" w:type="dxa"/>
            </w:tcMar>
            <w:vAlign w:val="center"/>
          </w:tcPr>
          <w:p w14:paraId="1D9DF0AA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892" w:type="dxa"/>
            <w:noWrap w:val="0"/>
            <w:tcMar>
              <w:left w:w="0" w:type="dxa"/>
              <w:right w:w="0" w:type="dxa"/>
            </w:tcMar>
            <w:vAlign w:val="center"/>
          </w:tcPr>
          <w:p w14:paraId="2F940CA7">
            <w:pPr>
              <w:pStyle w:val="11"/>
              <w:spacing w:line="32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CDD6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C57E870">
            <w:pPr>
              <w:pStyle w:val="11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09BFCF1E">
            <w:pPr>
              <w:pStyle w:val="11"/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50FA7BC8">
            <w:pPr>
              <w:pStyle w:val="11"/>
              <w:kinsoku w:val="0"/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45" w:type="dxa"/>
            <w:noWrap w:val="0"/>
            <w:tcMar>
              <w:left w:w="0" w:type="dxa"/>
              <w:right w:w="0" w:type="dxa"/>
            </w:tcMar>
            <w:vAlign w:val="center"/>
          </w:tcPr>
          <w:p w14:paraId="32BBE25C">
            <w:pPr>
              <w:pStyle w:val="11"/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noWrap w:val="0"/>
            <w:tcMar>
              <w:left w:w="0" w:type="dxa"/>
              <w:right w:w="0" w:type="dxa"/>
            </w:tcMar>
            <w:vAlign w:val="center"/>
          </w:tcPr>
          <w:p w14:paraId="2790EAF0">
            <w:pPr>
              <w:pStyle w:val="11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892" w:type="dxa"/>
            <w:noWrap w:val="0"/>
            <w:tcMar>
              <w:left w:w="0" w:type="dxa"/>
              <w:right w:w="0" w:type="dxa"/>
            </w:tcMar>
            <w:vAlign w:val="center"/>
          </w:tcPr>
          <w:p w14:paraId="68AC8082">
            <w:pPr>
              <w:pStyle w:val="11"/>
              <w:spacing w:line="32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FDD0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F789C98">
            <w:pPr>
              <w:pStyle w:val="11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B5B8A33"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7EA01A4">
            <w:pPr>
              <w:pStyle w:val="11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noWrap w:val="0"/>
            <w:tcMar>
              <w:left w:w="0" w:type="dxa"/>
              <w:right w:w="0" w:type="dxa"/>
            </w:tcMar>
            <w:vAlign w:val="center"/>
          </w:tcPr>
          <w:p w14:paraId="2F38FF3F"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tcMar>
              <w:left w:w="0" w:type="dxa"/>
              <w:right w:w="0" w:type="dxa"/>
            </w:tcMar>
            <w:vAlign w:val="center"/>
          </w:tcPr>
          <w:p w14:paraId="05365299"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noWrap w:val="0"/>
            <w:tcMar>
              <w:left w:w="0" w:type="dxa"/>
              <w:right w:w="0" w:type="dxa"/>
            </w:tcMar>
            <w:vAlign w:val="center"/>
          </w:tcPr>
          <w:p w14:paraId="3C42E0BB">
            <w:pPr>
              <w:pStyle w:val="11"/>
              <w:spacing w:line="320" w:lineRule="exact"/>
              <w:rPr>
                <w:sz w:val="24"/>
              </w:rPr>
            </w:pPr>
          </w:p>
        </w:tc>
      </w:tr>
      <w:tr w14:paraId="4717C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7E3C5AE8">
            <w:pPr>
              <w:pStyle w:val="11"/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2706051"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7D4DD87">
            <w:pPr>
              <w:pStyle w:val="11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noWrap w:val="0"/>
            <w:tcMar>
              <w:left w:w="0" w:type="dxa"/>
              <w:right w:w="0" w:type="dxa"/>
            </w:tcMar>
            <w:vAlign w:val="center"/>
          </w:tcPr>
          <w:p w14:paraId="2456F307"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tcMar>
              <w:left w:w="0" w:type="dxa"/>
              <w:right w:w="0" w:type="dxa"/>
            </w:tcMar>
            <w:vAlign w:val="center"/>
          </w:tcPr>
          <w:p w14:paraId="292CC3F7"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noWrap w:val="0"/>
            <w:tcMar>
              <w:left w:w="0" w:type="dxa"/>
              <w:right w:w="0" w:type="dxa"/>
            </w:tcMar>
            <w:vAlign w:val="center"/>
          </w:tcPr>
          <w:p w14:paraId="699F0ADD">
            <w:pPr>
              <w:pStyle w:val="11"/>
              <w:spacing w:line="320" w:lineRule="exact"/>
              <w:rPr>
                <w:sz w:val="24"/>
              </w:rPr>
            </w:pPr>
          </w:p>
        </w:tc>
      </w:tr>
    </w:tbl>
    <w:p w14:paraId="4E7095B1">
      <w:pPr>
        <w:pStyle w:val="11"/>
        <w:spacing w:before="156" w:beforeLines="50" w:line="320" w:lineRule="exact"/>
        <w:rPr>
          <w:rFonts w:hint="default" w:eastAsia="宋体"/>
          <w:szCs w:val="28"/>
          <w:lang w:val="en-US" w:eastAsia="zh-CN"/>
        </w:rPr>
      </w:pPr>
      <w:r>
        <w:rPr>
          <w:rFonts w:hint="eastAsia"/>
          <w:szCs w:val="28"/>
        </w:rPr>
        <w:t xml:space="preserve">申请人:       </w:t>
      </w:r>
      <w:r>
        <w:rPr>
          <w:rFonts w:hint="eastAsia"/>
          <w:szCs w:val="28"/>
          <w:lang w:val="en-US" w:eastAsia="zh-CN"/>
        </w:rPr>
        <w:t xml:space="preserve">   </w:t>
      </w:r>
      <w:r>
        <w:rPr>
          <w:rFonts w:hint="eastAsia"/>
          <w:szCs w:val="28"/>
        </w:rPr>
        <w:t xml:space="preserve">                         日期：</w:t>
      </w:r>
      <w:r>
        <w:rPr>
          <w:rFonts w:hint="eastAsia"/>
          <w:szCs w:val="28"/>
          <w:lang w:val="en-US" w:eastAsia="zh-CN"/>
        </w:rPr>
        <w:t xml:space="preserve">    年  月  日</w:t>
      </w:r>
    </w:p>
    <w:p w14:paraId="6CD5FEB3">
      <w:pPr>
        <w:pStyle w:val="11"/>
        <w:spacing w:before="156" w:beforeLines="50" w:line="320" w:lineRule="exact"/>
        <w:rPr>
          <w:rFonts w:hint="eastAsia"/>
          <w:sz w:val="24"/>
        </w:rPr>
      </w:pPr>
    </w:p>
    <w:p w14:paraId="7B07F44E">
      <w:pPr>
        <w:pStyle w:val="11"/>
        <w:spacing w:before="156" w:beforeLines="50" w:line="320" w:lineRule="exact"/>
        <w:rPr>
          <w:rFonts w:hint="eastAsia"/>
          <w:sz w:val="24"/>
        </w:rPr>
      </w:pPr>
      <w:r>
        <w:rPr>
          <w:rFonts w:hint="eastAsia"/>
          <w:sz w:val="24"/>
        </w:rPr>
        <w:t>备注：1、填表人需对内容真实性负责，如发现弄虚作假等情况，我司将不予录用；</w:t>
      </w:r>
    </w:p>
    <w:p w14:paraId="2E19C9F5">
      <w:pPr>
        <w:pStyle w:val="11"/>
        <w:spacing w:before="156" w:beforeLines="50" w:line="3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2、本表所有内容均需填写，不得有空项。</w:t>
      </w:r>
    </w:p>
    <w:sectPr>
      <w:pgSz w:w="11907" w:h="16840"/>
      <w:pgMar w:top="1621" w:right="1134" w:bottom="567" w:left="1191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noPunctuationKerning w:val="1"/>
  <w:characterSpacingControl w:val="doNotCompress"/>
  <w:strictFirstAndLastChars w:val="1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7"/>
    <w:rsid w:val="00026C1C"/>
    <w:rsid w:val="00031D39"/>
    <w:rsid w:val="00060C6F"/>
    <w:rsid w:val="000B062E"/>
    <w:rsid w:val="000B5B04"/>
    <w:rsid w:val="000E3CDA"/>
    <w:rsid w:val="0015083A"/>
    <w:rsid w:val="0025720C"/>
    <w:rsid w:val="00345359"/>
    <w:rsid w:val="003A7023"/>
    <w:rsid w:val="00484FD6"/>
    <w:rsid w:val="004C7351"/>
    <w:rsid w:val="005539CD"/>
    <w:rsid w:val="00553EDF"/>
    <w:rsid w:val="0057021A"/>
    <w:rsid w:val="006052BB"/>
    <w:rsid w:val="00643C27"/>
    <w:rsid w:val="006D6057"/>
    <w:rsid w:val="006E6513"/>
    <w:rsid w:val="006E7D91"/>
    <w:rsid w:val="007135C1"/>
    <w:rsid w:val="0075448E"/>
    <w:rsid w:val="00806762"/>
    <w:rsid w:val="00816791"/>
    <w:rsid w:val="00845C3B"/>
    <w:rsid w:val="00911E9D"/>
    <w:rsid w:val="009970A2"/>
    <w:rsid w:val="009C5039"/>
    <w:rsid w:val="00A14CAB"/>
    <w:rsid w:val="00A937D7"/>
    <w:rsid w:val="00AC0508"/>
    <w:rsid w:val="00B14B5E"/>
    <w:rsid w:val="00B52B81"/>
    <w:rsid w:val="00C32C92"/>
    <w:rsid w:val="00CD60DE"/>
    <w:rsid w:val="00DC0CC3"/>
    <w:rsid w:val="00DE0559"/>
    <w:rsid w:val="00DF7572"/>
    <w:rsid w:val="00E46452"/>
    <w:rsid w:val="00E7533E"/>
    <w:rsid w:val="00ED0151"/>
    <w:rsid w:val="00F61ECF"/>
    <w:rsid w:val="00F800AE"/>
    <w:rsid w:val="00FD1B16"/>
    <w:rsid w:val="00FD2AFA"/>
    <w:rsid w:val="01215AFD"/>
    <w:rsid w:val="089E4F3A"/>
    <w:rsid w:val="167E1DD8"/>
    <w:rsid w:val="18413557"/>
    <w:rsid w:val="1A7A444D"/>
    <w:rsid w:val="22370FBD"/>
    <w:rsid w:val="296564AC"/>
    <w:rsid w:val="2B60251E"/>
    <w:rsid w:val="2B932DF9"/>
    <w:rsid w:val="3D5A2496"/>
    <w:rsid w:val="40FA2B4D"/>
    <w:rsid w:val="42334181"/>
    <w:rsid w:val="4C87252D"/>
    <w:rsid w:val="50326B07"/>
    <w:rsid w:val="590020D3"/>
    <w:rsid w:val="5A8C40EE"/>
    <w:rsid w:val="6AC2403B"/>
    <w:rsid w:val="73946594"/>
    <w:rsid w:val="796F6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JadeBird</Company>
  <Pages>2</Pages>
  <Words>1465</Words>
  <Characters>1570</Characters>
  <Lines>4</Lines>
  <Paragraphs>1</Paragraphs>
  <TotalTime>2</TotalTime>
  <ScaleCrop>false</ScaleCrop>
  <LinksUpToDate>false</LinksUpToDate>
  <CharactersWithSpaces>1771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2018-01-18T12:20:00Z</dcterms:created>
  <dc:creator>COMPAQ</dc:creator>
  <cp:lastModifiedBy>贺骏胜</cp:lastModifiedBy>
  <cp:lastPrinted>2018-11-29T06:19:00Z</cp:lastPrinted>
  <dcterms:modified xsi:type="dcterms:W3CDTF">2025-04-24T06:53:05Z</dcterms:modified>
  <dc:title>干部任免审批表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5ADCBB0E52214CD0B18445934329D5D0_13</vt:lpwstr>
  </property>
</Properties>
</file>